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43" w:rsidRPr="00E21F52" w:rsidRDefault="00273E43" w:rsidP="00273E43">
      <w:pPr>
        <w:pStyle w:val="3"/>
        <w:spacing w:after="0"/>
        <w:jc w:val="center"/>
        <w:rPr>
          <w:rFonts w:ascii="Times New Roman" w:hAnsi="Times New Roman" w:cs="Times New Roman"/>
          <w:bCs w:val="0"/>
          <w:sz w:val="28"/>
        </w:rPr>
      </w:pPr>
      <w:bookmarkStart w:id="0" w:name="_GoBack"/>
      <w:bookmarkEnd w:id="0"/>
      <w:r w:rsidRPr="00E21F52">
        <w:rPr>
          <w:rFonts w:ascii="Times New Roman" w:hAnsi="Times New Roman" w:cs="Times New Roman"/>
          <w:bCs w:val="0"/>
          <w:sz w:val="28"/>
          <w:szCs w:val="28"/>
        </w:rPr>
        <w:t xml:space="preserve">ГРАФИК </w:t>
      </w:r>
      <w:r w:rsidRPr="00E21F52">
        <w:rPr>
          <w:rFonts w:ascii="Times New Roman" w:hAnsi="Times New Roman" w:cs="Times New Roman"/>
          <w:bCs w:val="0"/>
          <w:sz w:val="28"/>
        </w:rPr>
        <w:t>ЛИЧНОГО ПРИЁМА ГРАЖДАН ДИРЕКТОРОМ, ЗАМЕСТИТЕЛЕМ ДИРЕКТОРА ФИЛИАЛА ФГБУ «ФКП РОСРЕЕСТРА» ПО ЯМАЛО-НЕНЕЦКОМУ АВТОНОМНОМУ ОКРУГУ</w:t>
      </w:r>
    </w:p>
    <w:p w:rsidR="00E06E3B" w:rsidRPr="00E21F52" w:rsidRDefault="00E06E3B" w:rsidP="00E06E3B">
      <w:pPr>
        <w:rPr>
          <w:b/>
          <w:sz w:val="28"/>
          <w:szCs w:val="28"/>
        </w:rPr>
      </w:pPr>
    </w:p>
    <w:p w:rsidR="00273E43" w:rsidRPr="00E21F52" w:rsidRDefault="00273E43" w:rsidP="00273E43">
      <w:pPr>
        <w:jc w:val="center"/>
        <w:rPr>
          <w:b/>
          <w:bCs/>
        </w:rPr>
      </w:pPr>
    </w:p>
    <w:p w:rsidR="00273E43" w:rsidRPr="0059537F" w:rsidRDefault="00273E43" w:rsidP="00273E43">
      <w:pPr>
        <w:rPr>
          <w:b/>
          <w:bCs/>
        </w:rPr>
      </w:pPr>
      <w:r w:rsidRPr="0059537F">
        <w:rPr>
          <w:b/>
          <w:bCs/>
        </w:rPr>
        <w:t xml:space="preserve">По </w:t>
      </w:r>
      <w:proofErr w:type="gramStart"/>
      <w:r w:rsidRPr="0059537F">
        <w:rPr>
          <w:b/>
          <w:bCs/>
        </w:rPr>
        <w:t>адресу:  г.</w:t>
      </w:r>
      <w:proofErr w:type="gramEnd"/>
      <w:r w:rsidRPr="0059537F">
        <w:rPr>
          <w:b/>
          <w:bCs/>
        </w:rPr>
        <w:t xml:space="preserve"> Салехард, ул. </w:t>
      </w:r>
      <w:proofErr w:type="spellStart"/>
      <w:r w:rsidRPr="0059537F">
        <w:rPr>
          <w:b/>
          <w:bCs/>
        </w:rPr>
        <w:t>Подшибякина</w:t>
      </w:r>
      <w:proofErr w:type="spellEnd"/>
      <w:r w:rsidRPr="0059537F">
        <w:rPr>
          <w:b/>
          <w:bCs/>
        </w:rPr>
        <w:t>, дом 25-а</w:t>
      </w:r>
    </w:p>
    <w:p w:rsidR="00273E43" w:rsidRPr="0059537F" w:rsidRDefault="00273E43" w:rsidP="00273E43">
      <w:pPr>
        <w:rPr>
          <w:b/>
          <w:bCs/>
        </w:rPr>
      </w:pPr>
    </w:p>
    <w:p w:rsidR="00273E43" w:rsidRPr="0059537F" w:rsidRDefault="00273E43" w:rsidP="00273E43">
      <w:pPr>
        <w:rPr>
          <w:b/>
          <w:bCs/>
        </w:rPr>
      </w:pPr>
      <w:r w:rsidRPr="0059537F">
        <w:rPr>
          <w:b/>
          <w:bCs/>
        </w:rPr>
        <w:t>Место приема: кабинеты № 31, № 38, приемная: кабинет № 42</w:t>
      </w:r>
    </w:p>
    <w:p w:rsidR="00273E43" w:rsidRPr="0059537F" w:rsidRDefault="00273E43" w:rsidP="00273E43">
      <w:pPr>
        <w:rPr>
          <w:b/>
          <w:bCs/>
        </w:rPr>
      </w:pPr>
    </w:p>
    <w:p w:rsidR="00273E43" w:rsidRPr="0059537F" w:rsidRDefault="00273E43" w:rsidP="00273E43">
      <w:pPr>
        <w:rPr>
          <w:b/>
          <w:bCs/>
        </w:rPr>
      </w:pPr>
      <w:r w:rsidRPr="0059537F">
        <w:rPr>
          <w:b/>
          <w:bCs/>
        </w:rPr>
        <w:t>Предварительная запись на личный прием осуществляется по телефону:</w:t>
      </w:r>
    </w:p>
    <w:p w:rsidR="00273E43" w:rsidRPr="0059537F" w:rsidRDefault="00273E43" w:rsidP="00273E43">
      <w:pPr>
        <w:rPr>
          <w:b/>
          <w:bCs/>
        </w:rPr>
      </w:pPr>
      <w:r w:rsidRPr="0059537F">
        <w:rPr>
          <w:b/>
          <w:bCs/>
        </w:rPr>
        <w:t xml:space="preserve"> 8(34922) 5-28-40</w:t>
      </w:r>
    </w:p>
    <w:p w:rsidR="00E06E3B" w:rsidRDefault="00E06E3B" w:rsidP="00E06E3B">
      <w:pPr>
        <w:rPr>
          <w:sz w:val="28"/>
          <w:szCs w:val="28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59"/>
        <w:gridCol w:w="4854"/>
        <w:gridCol w:w="1912"/>
        <w:gridCol w:w="1417"/>
        <w:gridCol w:w="1495"/>
      </w:tblGrid>
      <w:tr w:rsidR="00E06E3B" w:rsidRPr="002E63F7" w:rsidTr="0059537F">
        <w:trPr>
          <w:trHeight w:val="11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E3B" w:rsidRPr="0059537F" w:rsidRDefault="00E06E3B" w:rsidP="002E63F7">
            <w:pPr>
              <w:jc w:val="center"/>
              <w:rPr>
                <w:b/>
              </w:rPr>
            </w:pPr>
            <w:r w:rsidRPr="0059537F">
              <w:rPr>
                <w:b/>
              </w:rPr>
              <w:t>Ф.И.О.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E3B" w:rsidRPr="0059537F" w:rsidRDefault="00E06E3B" w:rsidP="002E63F7">
            <w:pPr>
              <w:jc w:val="center"/>
              <w:rPr>
                <w:b/>
              </w:rPr>
            </w:pPr>
            <w:r w:rsidRPr="0059537F">
              <w:rPr>
                <w:b/>
              </w:rPr>
              <w:t>Должность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E3B" w:rsidRPr="0059537F" w:rsidRDefault="00E06E3B" w:rsidP="002E63F7">
            <w:pPr>
              <w:jc w:val="center"/>
              <w:rPr>
                <w:b/>
              </w:rPr>
            </w:pPr>
            <w:r w:rsidRPr="0059537F">
              <w:rPr>
                <w:b/>
              </w:rPr>
              <w:t>Вопросы, входящие в компетенцию должностного лица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E3B" w:rsidRPr="002E63F7" w:rsidRDefault="00E06E3B" w:rsidP="002E63F7">
            <w:pPr>
              <w:jc w:val="center"/>
              <w:rPr>
                <w:b/>
                <w:sz w:val="28"/>
                <w:szCs w:val="28"/>
              </w:rPr>
            </w:pPr>
            <w:r w:rsidRPr="002E63F7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E3B" w:rsidRPr="002E63F7" w:rsidRDefault="00E06E3B" w:rsidP="002E63F7">
            <w:pPr>
              <w:jc w:val="center"/>
              <w:rPr>
                <w:b/>
                <w:sz w:val="28"/>
                <w:szCs w:val="28"/>
              </w:rPr>
            </w:pPr>
            <w:r w:rsidRPr="002E63F7">
              <w:rPr>
                <w:b/>
                <w:sz w:val="28"/>
                <w:szCs w:val="28"/>
              </w:rPr>
              <w:t>Часы приема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E3B" w:rsidRPr="002E63F7" w:rsidRDefault="00E06E3B" w:rsidP="000F58C1">
            <w:pPr>
              <w:jc w:val="center"/>
              <w:rPr>
                <w:b/>
                <w:sz w:val="28"/>
                <w:szCs w:val="28"/>
              </w:rPr>
            </w:pPr>
            <w:r w:rsidRPr="002E63F7">
              <w:rPr>
                <w:b/>
                <w:sz w:val="28"/>
                <w:szCs w:val="28"/>
              </w:rPr>
              <w:t>№ кабинета</w:t>
            </w:r>
          </w:p>
        </w:tc>
      </w:tr>
      <w:tr w:rsidR="00273E43" w:rsidRPr="002E63F7" w:rsidTr="0059537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43" w:rsidRPr="0059537F" w:rsidRDefault="00273E43" w:rsidP="00273E43">
            <w:pPr>
              <w:jc w:val="center"/>
            </w:pPr>
          </w:p>
          <w:p w:rsidR="00273E43" w:rsidRPr="0059537F" w:rsidRDefault="00273E43" w:rsidP="00273E43">
            <w:pPr>
              <w:jc w:val="center"/>
            </w:pPr>
            <w:proofErr w:type="spellStart"/>
            <w:r w:rsidRPr="0059537F">
              <w:t>Сартасов</w:t>
            </w:r>
            <w:proofErr w:type="spellEnd"/>
          </w:p>
          <w:p w:rsidR="00273E43" w:rsidRPr="0059537F" w:rsidRDefault="00273E43" w:rsidP="00273E43">
            <w:pPr>
              <w:jc w:val="center"/>
            </w:pPr>
            <w:r w:rsidRPr="0059537F">
              <w:t>Максим Геннадьевич</w:t>
            </w:r>
          </w:p>
          <w:p w:rsidR="00273E43" w:rsidRPr="0059537F" w:rsidRDefault="00273E43" w:rsidP="00273E4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43" w:rsidRPr="0059537F" w:rsidRDefault="00273E43" w:rsidP="00273E43">
            <w:pPr>
              <w:jc w:val="center"/>
              <w:rPr>
                <w:bCs/>
              </w:rPr>
            </w:pPr>
            <w:r w:rsidRPr="0059537F">
              <w:t>Директор филиала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DAB" w:rsidRPr="0059537F" w:rsidRDefault="009E0DAB" w:rsidP="009E0DAB">
            <w:r w:rsidRPr="0059537F">
              <w:t>Осуществляет непосредственное руководство деятельностью Филиала в соответствии с Уставом и Положением о Филиале.</w:t>
            </w:r>
          </w:p>
          <w:p w:rsidR="00273E43" w:rsidRPr="0059537F" w:rsidRDefault="00273E43" w:rsidP="00E21F52"/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43" w:rsidRPr="0059537F" w:rsidRDefault="00273E43" w:rsidP="00273E43">
            <w:pPr>
              <w:jc w:val="center"/>
              <w:rPr>
                <w:bCs/>
              </w:rPr>
            </w:pPr>
            <w:r w:rsidRPr="0059537F"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43" w:rsidRPr="0059537F" w:rsidRDefault="00273E43" w:rsidP="00273E43">
            <w:pPr>
              <w:jc w:val="center"/>
              <w:rPr>
                <w:bCs/>
              </w:rPr>
            </w:pPr>
            <w:r w:rsidRPr="0059537F">
              <w:rPr>
                <w:bCs/>
              </w:rPr>
              <w:t>с 14.00 до 17.00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43" w:rsidRPr="0059537F" w:rsidRDefault="00273E43" w:rsidP="00273E43">
            <w:pPr>
              <w:jc w:val="center"/>
              <w:rPr>
                <w:bCs/>
              </w:rPr>
            </w:pPr>
            <w:r w:rsidRPr="0059537F">
              <w:rPr>
                <w:bCs/>
              </w:rPr>
              <w:t>31</w:t>
            </w:r>
          </w:p>
        </w:tc>
      </w:tr>
      <w:tr w:rsidR="00273E43" w:rsidRPr="002E63F7" w:rsidTr="0059537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43" w:rsidRPr="0059537F" w:rsidRDefault="00273E43" w:rsidP="00273E43">
            <w:pPr>
              <w:jc w:val="center"/>
            </w:pPr>
            <w:r w:rsidRPr="0059537F">
              <w:t>Ганке</w:t>
            </w:r>
          </w:p>
          <w:p w:rsidR="00273E43" w:rsidRPr="0059537F" w:rsidRDefault="00273E43" w:rsidP="00273E43">
            <w:pPr>
              <w:jc w:val="center"/>
            </w:pPr>
            <w:r w:rsidRPr="0059537F">
              <w:t>Елена Викторовна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43" w:rsidRPr="0059537F" w:rsidRDefault="00273E43" w:rsidP="00273E43">
            <w:pPr>
              <w:jc w:val="center"/>
            </w:pPr>
          </w:p>
          <w:p w:rsidR="00273E43" w:rsidRPr="0059537F" w:rsidRDefault="00273E43" w:rsidP="00273E43">
            <w:pPr>
              <w:jc w:val="center"/>
            </w:pPr>
            <w:r w:rsidRPr="0059537F">
              <w:t>Заместитель директора филиала – главный технолог</w:t>
            </w:r>
          </w:p>
          <w:p w:rsidR="00273E43" w:rsidRPr="0059537F" w:rsidRDefault="00273E43" w:rsidP="00273E43">
            <w:pPr>
              <w:jc w:val="center"/>
              <w:rPr>
                <w:bCs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DAB" w:rsidRPr="0059537F" w:rsidRDefault="009E0DAB" w:rsidP="009E0DAB">
            <w:r w:rsidRPr="0059537F">
              <w:t>Основной задачей является организация и сопровождение технологического процесса по основным видам деятельности Учреждения.</w:t>
            </w:r>
          </w:p>
          <w:p w:rsidR="009E0DAB" w:rsidRPr="0059537F" w:rsidRDefault="009E0DAB" w:rsidP="009E0DAB"/>
          <w:p w:rsidR="009E0DAB" w:rsidRPr="0059537F" w:rsidRDefault="009E0DAB" w:rsidP="009E0DAB">
            <w:r w:rsidRPr="0059537F">
              <w:t xml:space="preserve">Организует, координирует и контролирует работу </w:t>
            </w:r>
            <w:r w:rsidR="00D568A6">
              <w:t xml:space="preserve">структурных </w:t>
            </w:r>
            <w:r w:rsidR="00D568A6" w:rsidRPr="0059537F">
              <w:t>подразделений Филиала.</w:t>
            </w:r>
          </w:p>
          <w:p w:rsidR="009E0DAB" w:rsidRPr="0059537F" w:rsidRDefault="009E0DAB" w:rsidP="009E0DAB"/>
          <w:p w:rsidR="009E0DAB" w:rsidRPr="0059537F" w:rsidRDefault="009E0DAB" w:rsidP="009E0DAB">
            <w:r w:rsidRPr="0059537F">
              <w:t>Осуществляет технологическое и методологическое обеспечение ведения государственного кадастра недвижимости.</w:t>
            </w:r>
          </w:p>
          <w:p w:rsidR="009E0DAB" w:rsidRPr="0059537F" w:rsidRDefault="009E0DAB" w:rsidP="009E0DAB"/>
          <w:p w:rsidR="00273E43" w:rsidRPr="0059537F" w:rsidRDefault="00273E43" w:rsidP="00E21F52"/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43" w:rsidRPr="0059537F" w:rsidRDefault="00273E43" w:rsidP="00273E43">
            <w:pPr>
              <w:jc w:val="center"/>
              <w:rPr>
                <w:bCs/>
              </w:rPr>
            </w:pPr>
            <w:r w:rsidRPr="0059537F"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43" w:rsidRPr="0059537F" w:rsidRDefault="00273E43" w:rsidP="00273E43">
            <w:pPr>
              <w:jc w:val="center"/>
              <w:rPr>
                <w:bCs/>
              </w:rPr>
            </w:pPr>
            <w:r w:rsidRPr="0059537F">
              <w:rPr>
                <w:bCs/>
              </w:rPr>
              <w:t>с 14.00 до 17.00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43" w:rsidRPr="0059537F" w:rsidRDefault="00273E43" w:rsidP="00273E43">
            <w:pPr>
              <w:jc w:val="center"/>
              <w:rPr>
                <w:bCs/>
              </w:rPr>
            </w:pPr>
            <w:r w:rsidRPr="0059537F">
              <w:rPr>
                <w:bCs/>
              </w:rPr>
              <w:t>38</w:t>
            </w:r>
          </w:p>
        </w:tc>
      </w:tr>
    </w:tbl>
    <w:p w:rsidR="00E06E3B" w:rsidRDefault="00E06E3B" w:rsidP="00E06E3B">
      <w:pPr>
        <w:rPr>
          <w:sz w:val="28"/>
          <w:szCs w:val="28"/>
        </w:rPr>
      </w:pPr>
    </w:p>
    <w:p w:rsidR="0044193D" w:rsidRPr="00541354" w:rsidRDefault="0044193D" w:rsidP="00541354"/>
    <w:sectPr w:rsidR="0044193D" w:rsidRPr="00541354" w:rsidSect="009E0DAB">
      <w:pgSz w:w="16838" w:h="11906" w:orient="landscape"/>
      <w:pgMar w:top="1134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C"/>
    <w:rsid w:val="000500FB"/>
    <w:rsid w:val="00051073"/>
    <w:rsid w:val="00076B58"/>
    <w:rsid w:val="00082562"/>
    <w:rsid w:val="0008586E"/>
    <w:rsid w:val="0009001B"/>
    <w:rsid w:val="00093D10"/>
    <w:rsid w:val="0009619E"/>
    <w:rsid w:val="000E445E"/>
    <w:rsid w:val="000F58C1"/>
    <w:rsid w:val="000F7570"/>
    <w:rsid w:val="001147F2"/>
    <w:rsid w:val="00142057"/>
    <w:rsid w:val="00161B8D"/>
    <w:rsid w:val="00176130"/>
    <w:rsid w:val="0018433F"/>
    <w:rsid w:val="001A60C9"/>
    <w:rsid w:val="001B1FB1"/>
    <w:rsid w:val="001C1E7B"/>
    <w:rsid w:val="001D31E3"/>
    <w:rsid w:val="001E3E00"/>
    <w:rsid w:val="001E6DE7"/>
    <w:rsid w:val="00202F1B"/>
    <w:rsid w:val="00213C55"/>
    <w:rsid w:val="00221199"/>
    <w:rsid w:val="00230C42"/>
    <w:rsid w:val="0023491F"/>
    <w:rsid w:val="00243338"/>
    <w:rsid w:val="00250337"/>
    <w:rsid w:val="00262839"/>
    <w:rsid w:val="00266686"/>
    <w:rsid w:val="00273E43"/>
    <w:rsid w:val="00293720"/>
    <w:rsid w:val="002C7E57"/>
    <w:rsid w:val="002D7E42"/>
    <w:rsid w:val="002E63F7"/>
    <w:rsid w:val="00300CA4"/>
    <w:rsid w:val="00302CC4"/>
    <w:rsid w:val="00317104"/>
    <w:rsid w:val="00317197"/>
    <w:rsid w:val="003172B0"/>
    <w:rsid w:val="0033554F"/>
    <w:rsid w:val="0034598E"/>
    <w:rsid w:val="00360F9C"/>
    <w:rsid w:val="003675D9"/>
    <w:rsid w:val="003762A7"/>
    <w:rsid w:val="003A6FF8"/>
    <w:rsid w:val="003C17F9"/>
    <w:rsid w:val="003C4B72"/>
    <w:rsid w:val="003E3DF8"/>
    <w:rsid w:val="003F181F"/>
    <w:rsid w:val="00410E9B"/>
    <w:rsid w:val="0043187E"/>
    <w:rsid w:val="0044193D"/>
    <w:rsid w:val="004473D2"/>
    <w:rsid w:val="004B539C"/>
    <w:rsid w:val="004D3979"/>
    <w:rsid w:val="004F2CA8"/>
    <w:rsid w:val="005019BC"/>
    <w:rsid w:val="00517412"/>
    <w:rsid w:val="005270C6"/>
    <w:rsid w:val="0053174C"/>
    <w:rsid w:val="00541354"/>
    <w:rsid w:val="00545327"/>
    <w:rsid w:val="00554D2A"/>
    <w:rsid w:val="00555216"/>
    <w:rsid w:val="005608B8"/>
    <w:rsid w:val="00567080"/>
    <w:rsid w:val="00582B08"/>
    <w:rsid w:val="00594EC0"/>
    <w:rsid w:val="0059537F"/>
    <w:rsid w:val="005A25C0"/>
    <w:rsid w:val="005A28F9"/>
    <w:rsid w:val="005B70F0"/>
    <w:rsid w:val="00607E5A"/>
    <w:rsid w:val="006431F5"/>
    <w:rsid w:val="00644843"/>
    <w:rsid w:val="00675752"/>
    <w:rsid w:val="006824E7"/>
    <w:rsid w:val="006912C7"/>
    <w:rsid w:val="006C0140"/>
    <w:rsid w:val="006C582C"/>
    <w:rsid w:val="007113B9"/>
    <w:rsid w:val="00716857"/>
    <w:rsid w:val="0072085E"/>
    <w:rsid w:val="00723F42"/>
    <w:rsid w:val="00724AF3"/>
    <w:rsid w:val="00732958"/>
    <w:rsid w:val="00740B69"/>
    <w:rsid w:val="00763FB0"/>
    <w:rsid w:val="00785B89"/>
    <w:rsid w:val="007A1210"/>
    <w:rsid w:val="007A75FD"/>
    <w:rsid w:val="007D36FF"/>
    <w:rsid w:val="007D6EF1"/>
    <w:rsid w:val="007F58AC"/>
    <w:rsid w:val="00807E2D"/>
    <w:rsid w:val="00857017"/>
    <w:rsid w:val="00860E5E"/>
    <w:rsid w:val="00865A89"/>
    <w:rsid w:val="00865EA6"/>
    <w:rsid w:val="00871ACE"/>
    <w:rsid w:val="00875508"/>
    <w:rsid w:val="00885DA7"/>
    <w:rsid w:val="00892BD5"/>
    <w:rsid w:val="008B3B35"/>
    <w:rsid w:val="008B791C"/>
    <w:rsid w:val="008D7DD7"/>
    <w:rsid w:val="008E0669"/>
    <w:rsid w:val="008E7320"/>
    <w:rsid w:val="008F448A"/>
    <w:rsid w:val="008F6FD9"/>
    <w:rsid w:val="009354BC"/>
    <w:rsid w:val="00943064"/>
    <w:rsid w:val="00945CA6"/>
    <w:rsid w:val="00966F0D"/>
    <w:rsid w:val="00970F7E"/>
    <w:rsid w:val="009B2A41"/>
    <w:rsid w:val="009E0DAB"/>
    <w:rsid w:val="009F4AD1"/>
    <w:rsid w:val="009F5EB9"/>
    <w:rsid w:val="00A32959"/>
    <w:rsid w:val="00A4495A"/>
    <w:rsid w:val="00A5417A"/>
    <w:rsid w:val="00A60236"/>
    <w:rsid w:val="00AA2B91"/>
    <w:rsid w:val="00AA704D"/>
    <w:rsid w:val="00AE02F9"/>
    <w:rsid w:val="00AF082B"/>
    <w:rsid w:val="00B3161A"/>
    <w:rsid w:val="00B34FCC"/>
    <w:rsid w:val="00B3724D"/>
    <w:rsid w:val="00B5511F"/>
    <w:rsid w:val="00B77983"/>
    <w:rsid w:val="00BB2B6D"/>
    <w:rsid w:val="00C07110"/>
    <w:rsid w:val="00C10BD6"/>
    <w:rsid w:val="00C61BF2"/>
    <w:rsid w:val="00C644A1"/>
    <w:rsid w:val="00C869BD"/>
    <w:rsid w:val="00C96AED"/>
    <w:rsid w:val="00CB61B2"/>
    <w:rsid w:val="00CC47E3"/>
    <w:rsid w:val="00CD0084"/>
    <w:rsid w:val="00CE6E8F"/>
    <w:rsid w:val="00CF1D06"/>
    <w:rsid w:val="00D35D69"/>
    <w:rsid w:val="00D378F3"/>
    <w:rsid w:val="00D568A6"/>
    <w:rsid w:val="00D645F6"/>
    <w:rsid w:val="00D905D5"/>
    <w:rsid w:val="00D92EFC"/>
    <w:rsid w:val="00D97D69"/>
    <w:rsid w:val="00D97FE6"/>
    <w:rsid w:val="00DA789C"/>
    <w:rsid w:val="00DC122D"/>
    <w:rsid w:val="00DD2C86"/>
    <w:rsid w:val="00DE2404"/>
    <w:rsid w:val="00DF5409"/>
    <w:rsid w:val="00E005FD"/>
    <w:rsid w:val="00E06E3B"/>
    <w:rsid w:val="00E21F52"/>
    <w:rsid w:val="00E335D9"/>
    <w:rsid w:val="00E679B8"/>
    <w:rsid w:val="00E8679C"/>
    <w:rsid w:val="00E86B8D"/>
    <w:rsid w:val="00E91765"/>
    <w:rsid w:val="00EA1F6F"/>
    <w:rsid w:val="00EB5B8B"/>
    <w:rsid w:val="00EB6E34"/>
    <w:rsid w:val="00EE0B13"/>
    <w:rsid w:val="00EE1FFB"/>
    <w:rsid w:val="00EF2E44"/>
    <w:rsid w:val="00F20A63"/>
    <w:rsid w:val="00F32452"/>
    <w:rsid w:val="00F40A63"/>
    <w:rsid w:val="00F93100"/>
    <w:rsid w:val="00FB2F2E"/>
    <w:rsid w:val="00FB66C9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730999F-B7F3-4E74-924B-8C6366D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2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6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D905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905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B2A41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17613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B2A41"/>
    <w:pPr>
      <w:jc w:val="center"/>
    </w:pPr>
    <w:rPr>
      <w:b/>
      <w:sz w:val="22"/>
      <w:szCs w:val="20"/>
    </w:rPr>
  </w:style>
  <w:style w:type="paragraph" w:customStyle="1" w:styleId="60">
    <w:name w:val="заголовок 6"/>
    <w:basedOn w:val="a"/>
    <w:next w:val="a"/>
    <w:rsid w:val="009B2A41"/>
    <w:pPr>
      <w:keepNext/>
      <w:jc w:val="center"/>
    </w:pPr>
    <w:rPr>
      <w:rFonts w:ascii="Arial" w:hAnsi="Arial"/>
      <w:b/>
      <w:sz w:val="20"/>
      <w:szCs w:val="20"/>
    </w:rPr>
  </w:style>
  <w:style w:type="paragraph" w:styleId="a4">
    <w:name w:val="Balloon Text"/>
    <w:basedOn w:val="a"/>
    <w:semiHidden/>
    <w:rsid w:val="009B2A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905D5"/>
    <w:pPr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D905D5"/>
    <w:pPr>
      <w:spacing w:after="120" w:line="480" w:lineRule="auto"/>
    </w:pPr>
    <w:rPr>
      <w:lang w:val="x-none" w:eastAsia="x-none"/>
    </w:rPr>
  </w:style>
  <w:style w:type="paragraph" w:styleId="a7">
    <w:name w:val="Body Text Indent"/>
    <w:basedOn w:val="a"/>
    <w:rsid w:val="00D905D5"/>
    <w:pPr>
      <w:spacing w:after="120"/>
      <w:ind w:left="283"/>
    </w:pPr>
  </w:style>
  <w:style w:type="character" w:customStyle="1" w:styleId="90">
    <w:name w:val="Заголовок 9 Знак"/>
    <w:link w:val="9"/>
    <w:semiHidden/>
    <w:rsid w:val="00176130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semiHidden/>
    <w:rsid w:val="001761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rsid w:val="00176130"/>
    <w:rPr>
      <w:color w:val="0000FF"/>
      <w:u w:val="single"/>
    </w:rPr>
  </w:style>
  <w:style w:type="character" w:styleId="a9">
    <w:name w:val="FollowedHyperlink"/>
    <w:rsid w:val="00082562"/>
    <w:rPr>
      <w:color w:val="800080"/>
      <w:u w:val="single"/>
    </w:rPr>
  </w:style>
  <w:style w:type="character" w:customStyle="1" w:styleId="22">
    <w:name w:val="Основной текст 2 Знак"/>
    <w:link w:val="21"/>
    <w:rsid w:val="003675D9"/>
    <w:rPr>
      <w:sz w:val="24"/>
      <w:szCs w:val="24"/>
    </w:rPr>
  </w:style>
  <w:style w:type="character" w:styleId="aa">
    <w:name w:val="Strong"/>
    <w:uiPriority w:val="22"/>
    <w:qFormat/>
    <w:rsid w:val="008E73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E732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8E732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E732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8E7320"/>
    <w:rPr>
      <w:rFonts w:ascii="Arial" w:hAnsi="Arial" w:cs="Arial"/>
      <w:vanish/>
      <w:sz w:val="16"/>
      <w:szCs w:val="16"/>
    </w:rPr>
  </w:style>
  <w:style w:type="character" w:customStyle="1" w:styleId="FontStyle17">
    <w:name w:val="Font Style17"/>
    <w:rsid w:val="0044193D"/>
    <w:rPr>
      <w:rFonts w:ascii="Georgia" w:hAnsi="Georgia" w:cs="Georgia"/>
      <w:sz w:val="24"/>
      <w:szCs w:val="24"/>
    </w:rPr>
  </w:style>
  <w:style w:type="character" w:customStyle="1" w:styleId="FontStyle23">
    <w:name w:val="Font Style23"/>
    <w:rsid w:val="00E06E3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B61CE294373543BCFF455815C907C6" ma:contentTypeVersion="6" ma:contentTypeDescription="Создание документа." ma:contentTypeScope="" ma:versionID="a17f258a905b2b4598095f0f53ee6f42">
  <xsd:schema xmlns:xsd="http://www.w3.org/2001/XMLSchema" xmlns:p="http://schemas.microsoft.com/office/2006/metadata/properties" targetNamespace="http://schemas.microsoft.com/office/2006/metadata/properties" ma:root="true" ma:fieldsID="647d56ec95c9d61d04b84e2cc0a947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6DB7D-547D-4E10-BD97-72D92FD8D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9656F6-1D1D-495B-AE46-6E72DC4A4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A2C4D-2126-43C8-AE14-8E16AE41109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Крючкова Ж.Н.</cp:lastModifiedBy>
  <cp:revision>2</cp:revision>
  <cp:lastPrinted>2018-02-15T07:22:00Z</cp:lastPrinted>
  <dcterms:created xsi:type="dcterms:W3CDTF">2018-03-27T11:17:00Z</dcterms:created>
  <dcterms:modified xsi:type="dcterms:W3CDTF">2018-03-27T11:17:00Z</dcterms:modified>
</cp:coreProperties>
</file>